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0D2B3" w14:textId="77777777" w:rsidR="00301BD8" w:rsidRPr="00301BD8" w:rsidRDefault="007F74FA" w:rsidP="007F74FA">
      <w:pPr>
        <w:widowControl/>
        <w:rPr>
          <w:rFonts w:ascii="BIZ UDゴシック" w:eastAsia="BIZ UDゴシック" w:hAnsi="BIZ UDゴシック" w:cs="Arial"/>
          <w:b/>
          <w:bCs/>
          <w:color w:val="auto"/>
          <w:kern w:val="0"/>
          <w:sz w:val="30"/>
          <w:szCs w:val="30"/>
          <w14:ligatures w14:val="none"/>
        </w:rPr>
      </w:pPr>
      <w:r w:rsidRPr="007F74FA">
        <w:rPr>
          <w:rFonts w:ascii="Segoe UI Emoji" w:eastAsia="BIZ UDゴシック" w:hAnsi="Segoe UI Emoji" w:cs="Segoe UI Emoji"/>
          <w:b/>
          <w:bCs/>
          <w:color w:val="auto"/>
          <w:kern w:val="0"/>
          <w:sz w:val="30"/>
          <w:szCs w:val="30"/>
          <w14:ligatures w14:val="none"/>
        </w:rPr>
        <w:t>⏱️</w:t>
      </w: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30"/>
          <w:szCs w:val="30"/>
          <w14:ligatures w14:val="none"/>
        </w:rPr>
        <w:t xml:space="preserve"> </w:t>
      </w:r>
      <w:r w:rsidR="00301BD8" w:rsidRPr="00301BD8">
        <w:rPr>
          <w:rFonts w:ascii="BIZ UDゴシック" w:eastAsia="BIZ UDゴシック" w:hAnsi="BIZ UDゴシック" w:cs="Arial" w:hint="eastAsia"/>
          <w:b/>
          <w:bCs/>
          <w:color w:val="auto"/>
          <w:kern w:val="0"/>
          <w:sz w:val="30"/>
          <w:szCs w:val="30"/>
          <w14:ligatures w14:val="none"/>
        </w:rPr>
        <w:t>ギリギリ隊</w:t>
      </w: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30"/>
          <w:szCs w:val="30"/>
          <w14:ligatures w14:val="none"/>
        </w:rPr>
        <w:t>Bさん</w:t>
      </w:r>
    </w:p>
    <w:p w14:paraId="5255FEB3" w14:textId="1C3853BA" w:rsidR="007F74FA" w:rsidRPr="007F74FA" w:rsidRDefault="007F74FA" w:rsidP="007F74FA">
      <w:pPr>
        <w:widowControl/>
        <w:rPr>
          <w:rFonts w:ascii="BIZ UDゴシック" w:eastAsia="BIZ UDゴシック" w:hAnsi="BIZ UDゴシック" w:cs="Arial"/>
          <w:b/>
          <w:bCs/>
          <w:color w:val="auto"/>
          <w:kern w:val="0"/>
          <w:sz w:val="30"/>
          <w:szCs w:val="30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30"/>
          <w:szCs w:val="30"/>
          <w14:ligatures w14:val="none"/>
        </w:rPr>
        <w:t>：【修正版】3日目（10/11）乗鞍通過・75時間完走プラン</w:t>
      </w:r>
    </w:p>
    <w:p w14:paraId="4818F51D" w14:textId="77777777" w:rsidR="007F74FA" w:rsidRPr="007F74FA" w:rsidRDefault="007F74FA" w:rsidP="007F74FA">
      <w:pPr>
        <w:widowControl/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（Bさんの走力：走行時の平均グロス巡航を約16km/h、乗鞍の登坂・降坂は別途計算）</w:t>
      </w:r>
    </w:p>
    <w:p w14:paraId="00803C72" w14:textId="77777777" w:rsidR="007F74FA" w:rsidRPr="007F74FA" w:rsidRDefault="007F74FA" w:rsidP="007F74FA">
      <w:pPr>
        <w:widowControl/>
        <w:numPr>
          <w:ilvl w:val="0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【1日目：10/9(金)】</w:t>
      </w:r>
    </w:p>
    <w:p w14:paraId="529B8BE6" w14:textId="77777777" w:rsidR="007F74FA" w:rsidRPr="007F74FA" w:rsidRDefault="007F74FA" w:rsidP="007F74FA">
      <w:pPr>
        <w:widowControl/>
        <w:numPr>
          <w:ilvl w:val="1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17:30 【0km】スタート：守口市 たきい公園</w:t>
      </w:r>
    </w:p>
    <w:p w14:paraId="3452D005" w14:textId="77777777" w:rsidR="007F74FA" w:rsidRPr="007F74FA" w:rsidRDefault="007F74FA" w:rsidP="007F74FA">
      <w:pPr>
        <w:widowControl/>
        <w:numPr>
          <w:ilvl w:val="1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夜通し走り続け、京都・大津・岐阜を通過。</w:t>
      </w:r>
    </w:p>
    <w:p w14:paraId="68033079" w14:textId="77777777" w:rsidR="007F74FA" w:rsidRPr="007F74FA" w:rsidRDefault="007F74FA" w:rsidP="007F74FA">
      <w:pPr>
        <w:widowControl/>
        <w:numPr>
          <w:ilvl w:val="0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【2日目：10/10(土)】</w:t>
      </w:r>
    </w:p>
    <w:p w14:paraId="5D6777EF" w14:textId="77777777" w:rsidR="007F74FA" w:rsidRPr="007F74FA" w:rsidRDefault="007F74FA" w:rsidP="007F74FA">
      <w:pPr>
        <w:widowControl/>
        <w:numPr>
          <w:ilvl w:val="1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17:30 【385.9km】金沢ゆめのゆ（往路）到着</w:t>
      </w:r>
    </w:p>
    <w:p w14:paraId="6570EDD4" w14:textId="77777777" w:rsidR="007F74FA" w:rsidRPr="007F74FA" w:rsidRDefault="007F74FA" w:rsidP="007F74FA">
      <w:pPr>
        <w:widowControl/>
        <w:numPr>
          <w:ilvl w:val="2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スタートから丸1日（24時間）で到着。</w:t>
      </w:r>
    </w:p>
    <w:p w14:paraId="3860CE55" w14:textId="77777777" w:rsidR="007F74FA" w:rsidRPr="007F74FA" w:rsidRDefault="007F74FA" w:rsidP="007F74FA">
      <w:pPr>
        <w:widowControl/>
        <w:numPr>
          <w:ilvl w:val="2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【大休止：5時間30分】</w:t>
      </w: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 xml:space="preserve"> お風呂に入り、</w:t>
      </w: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約4時間の貴重な仮眠</w:t>
      </w: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をここで取ります。乗鞍用の防寒装備に換装し、</w:t>
      </w: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23:00</w:t>
      </w: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に出発。</w:t>
      </w:r>
    </w:p>
    <w:p w14:paraId="74D8776E" w14:textId="77777777" w:rsidR="007F74FA" w:rsidRPr="007F74FA" w:rsidRDefault="007F74FA" w:rsidP="007F74FA">
      <w:pPr>
        <w:widowControl/>
        <w:numPr>
          <w:ilvl w:val="0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【3日目：10/11(日)】</w:t>
      </w:r>
      <w:r w:rsidRPr="007F74FA">
        <w:rPr>
          <w:rFonts w:ascii="BIZ UDゴシック" w:eastAsia="BIZ UDゴシック" w:hAnsi="BIZ UDゴシック" w:cs="Segoe UI Symbol"/>
          <w:b/>
          <w:bCs/>
          <w:color w:val="auto"/>
          <w:kern w:val="0"/>
          <w:sz w:val="24"/>
          <w:szCs w:val="24"/>
          <w14:ligatures w14:val="none"/>
        </w:rPr>
        <w:t>★</w:t>
      </w: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乗鞍アタック当日</w:t>
      </w:r>
      <w:r w:rsidRPr="007F74FA">
        <w:rPr>
          <w:rFonts w:ascii="BIZ UDゴシック" w:eastAsia="BIZ UDゴシック" w:hAnsi="BIZ UDゴシック" w:cs="Segoe UI Symbol"/>
          <w:b/>
          <w:bCs/>
          <w:color w:val="auto"/>
          <w:kern w:val="0"/>
          <w:sz w:val="24"/>
          <w:szCs w:val="24"/>
          <w14:ligatures w14:val="none"/>
        </w:rPr>
        <w:t>★</w:t>
      </w:r>
    </w:p>
    <w:p w14:paraId="2F6AAE06" w14:textId="77777777" w:rsidR="007F74FA" w:rsidRPr="007F74FA" w:rsidRDefault="007F74FA" w:rsidP="007F74FA">
      <w:pPr>
        <w:widowControl/>
        <w:numPr>
          <w:ilvl w:val="1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07:30 【522.5km】乗鞍平湯ゲート入り（通過）</w:t>
      </w:r>
    </w:p>
    <w:p w14:paraId="2AA2E7C9" w14:textId="77777777" w:rsidR="007F74FA" w:rsidRPr="007F74FA" w:rsidRDefault="007F74FA" w:rsidP="007F74FA">
      <w:pPr>
        <w:widowControl/>
        <w:numPr>
          <w:ilvl w:val="2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ゆめのゆから136.6kmの登り基調を8.5時間（グロス約16km/h）で走り、朝7:00のゲートオープン直後にジャストで到着。</w:t>
      </w:r>
    </w:p>
    <w:p w14:paraId="46A2C80F" w14:textId="77777777" w:rsidR="007F74FA" w:rsidRPr="007F74FA" w:rsidRDefault="007F74FA" w:rsidP="007F74FA">
      <w:pPr>
        <w:widowControl/>
        <w:numPr>
          <w:ilvl w:val="1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11:30 【537.0km】乗鞍山頂（折り返し）</w:t>
      </w:r>
    </w:p>
    <w:p w14:paraId="6DE1D092" w14:textId="77777777" w:rsidR="007F74FA" w:rsidRPr="007F74FA" w:rsidRDefault="007F74FA" w:rsidP="007F74FA">
      <w:pPr>
        <w:widowControl/>
        <w:numPr>
          <w:ilvl w:val="2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標高差のある14.5kmの激坂を約4時間かけてじっくり登頂。最高地点の絶景を楽しんだら、極寒のダウンヒルへ。</w:t>
      </w:r>
    </w:p>
    <w:p w14:paraId="0B0B6B2D" w14:textId="77777777" w:rsidR="007F74FA" w:rsidRPr="007F74FA" w:rsidRDefault="007F74FA" w:rsidP="007F74FA">
      <w:pPr>
        <w:widowControl/>
        <w:numPr>
          <w:ilvl w:val="1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13:00 【537.0km/実質551.5km】平湯ゲート出口（脱出）</w:t>
      </w:r>
    </w:p>
    <w:p w14:paraId="501B53D2" w14:textId="77777777" w:rsidR="007F74FA" w:rsidRPr="007F74FA" w:rsidRDefault="007F74FA" w:rsidP="007F74FA">
      <w:pPr>
        <w:widowControl/>
        <w:numPr>
          <w:ilvl w:val="2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下りは安全第一で1.5時間。18:00の閉鎖に対して5時間の貯金を持ってゲート区間を完全クリア！</w:t>
      </w:r>
    </w:p>
    <w:p w14:paraId="436B7B27" w14:textId="77777777" w:rsidR="007F74FA" w:rsidRPr="007F74FA" w:rsidRDefault="007F74FA" w:rsidP="007F74FA">
      <w:pPr>
        <w:widowControl/>
        <w:numPr>
          <w:ilvl w:val="1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21:30 【688.3km】金沢ゆめのゆ（2回目）帰還</w:t>
      </w:r>
    </w:p>
    <w:p w14:paraId="0D60552C" w14:textId="77777777" w:rsidR="007F74FA" w:rsidRPr="007F74FA" w:rsidRDefault="007F74FA" w:rsidP="007F74FA">
      <w:pPr>
        <w:widowControl/>
        <w:numPr>
          <w:ilvl w:val="2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平湯ゲートから136.6kmの下り基調を8.5時間で戻ります。</w:t>
      </w:r>
    </w:p>
    <w:p w14:paraId="43B02FD5" w14:textId="77777777" w:rsidR="007F74FA" w:rsidRPr="007F74FA" w:rsidRDefault="007F74FA" w:rsidP="007F74FA">
      <w:pPr>
        <w:widowControl/>
        <w:numPr>
          <w:ilvl w:val="2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【小休止：2時間】</w:t>
      </w: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 xml:space="preserve"> ここでは深く寝ず、お風呂と食事、夜間・最終日用の補給のみ。</w:t>
      </w: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23:30</w:t>
      </w: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にゴール守口（残り311.7km）へ向けて出発。</w:t>
      </w:r>
    </w:p>
    <w:p w14:paraId="5927D6B8" w14:textId="77777777" w:rsidR="007F74FA" w:rsidRPr="007F74FA" w:rsidRDefault="007F74FA" w:rsidP="007F74FA">
      <w:pPr>
        <w:widowControl/>
        <w:numPr>
          <w:ilvl w:val="0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【4日目：10/12(月・祝)】</w:t>
      </w:r>
    </w:p>
    <w:p w14:paraId="6865309A" w14:textId="77777777" w:rsidR="007F74FA" w:rsidRPr="007F74FA" w:rsidRDefault="007F74FA" w:rsidP="007F74FA">
      <w:pPr>
        <w:widowControl/>
        <w:numPr>
          <w:ilvl w:val="1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深夜〜日中：</w:t>
      </w: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 xml:space="preserve"> 越前海岸から琵琶湖へ。激しい睡魔が襲う時間帯のため、15分程度の「泥棒睡眠」を道中で累計1時間ほど挟みな</w:t>
      </w: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lastRenderedPageBreak/>
        <w:t>がら進みます（残り311.7kmを20時間、グロス約15.5km/hペース）。</w:t>
      </w:r>
    </w:p>
    <w:p w14:paraId="0D066308" w14:textId="77777777" w:rsidR="007F74FA" w:rsidRPr="007F74FA" w:rsidRDefault="007F74FA" w:rsidP="007F74FA">
      <w:pPr>
        <w:widowControl/>
        <w:numPr>
          <w:ilvl w:val="1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20:30 【1000km】ゴール：守口市</w:t>
      </w:r>
    </w:p>
    <w:p w14:paraId="4911F0A3" w14:textId="77777777" w:rsidR="007F74FA" w:rsidRPr="007F74FA" w:rsidRDefault="007F74FA" w:rsidP="007F74FA">
      <w:pPr>
        <w:widowControl/>
        <w:numPr>
          <w:ilvl w:val="2"/>
          <w:numId w:val="1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総所要時間：75時間00分</w:t>
      </w: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（制限時間75時間ジャスト、全力を尽くしてドラマチックに完走！）</w:t>
      </w:r>
    </w:p>
    <w:p w14:paraId="50498909" w14:textId="77777777" w:rsidR="007F74FA" w:rsidRPr="007F74FA" w:rsidRDefault="007F74FA" w:rsidP="007F74FA">
      <w:pPr>
        <w:widowControl/>
        <w:spacing w:before="480" w:after="480"/>
        <w:rPr>
          <w:rFonts w:ascii="BIZ UDゴシック" w:eastAsia="BIZ UDゴシック" w:hAnsi="BIZ UDゴシック" w:cs="Arial"/>
          <w:color w:val="auto"/>
          <w:kern w:val="0"/>
          <w:sz w:val="21"/>
          <w:szCs w:val="21"/>
          <w14:ligatures w14:val="none"/>
        </w:rPr>
      </w:pPr>
      <w:r w:rsidRPr="007F74FA">
        <w:rPr>
          <w:rFonts w:ascii="BIZ UDゴシック" w:eastAsia="BIZ UDゴシック" w:hAnsi="BIZ UDゴシック" w:cs="ＭＳ Ｐゴシック"/>
          <w:color w:val="auto"/>
          <w:kern w:val="0"/>
          <w:sz w:val="24"/>
          <w:szCs w:val="24"/>
          <w14:ligatures w14:val="none"/>
        </w:rPr>
        <w:pict w14:anchorId="5EF4044E">
          <v:rect id="_x0000_i1030" style="width:0;height:1.5pt" o:hralign="center" o:hrstd="t" o:hr="t" fillcolor="#a0a0a0" stroked="f">
            <v:textbox inset="5.85pt,.7pt,5.85pt,.7pt"/>
          </v:rect>
        </w:pict>
      </w:r>
    </w:p>
    <w:p w14:paraId="301B06B9" w14:textId="77777777" w:rsidR="007F74FA" w:rsidRPr="007F74FA" w:rsidRDefault="007F74FA" w:rsidP="007F74FA">
      <w:pPr>
        <w:widowControl/>
        <w:rPr>
          <w:rFonts w:ascii="BIZ UDゴシック" w:eastAsia="BIZ UDゴシック" w:hAnsi="BIZ UDゴシック" w:cs="Arial"/>
          <w:b/>
          <w:bCs/>
          <w:color w:val="auto"/>
          <w:kern w:val="0"/>
          <w:sz w:val="30"/>
          <w:szCs w:val="30"/>
          <w14:ligatures w14:val="none"/>
        </w:rPr>
      </w:pPr>
      <w:r w:rsidRPr="007F74FA">
        <w:rPr>
          <w:rFonts w:ascii="Segoe UI Emoji" w:eastAsia="BIZ UDゴシック" w:hAnsi="Segoe UI Emoji" w:cs="Segoe UI Emoji"/>
          <w:b/>
          <w:bCs/>
          <w:color w:val="auto"/>
          <w:kern w:val="0"/>
          <w:sz w:val="30"/>
          <w:szCs w:val="30"/>
          <w14:ligatures w14:val="none"/>
        </w:rPr>
        <w:t>💡</w:t>
      </w: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30"/>
          <w:szCs w:val="30"/>
          <w14:ligatures w14:val="none"/>
        </w:rPr>
        <w:t xml:space="preserve"> このプランの最終的なポイント</w:t>
      </w:r>
    </w:p>
    <w:p w14:paraId="17DDA2A1" w14:textId="77777777" w:rsidR="007F74FA" w:rsidRPr="007F74FA" w:rsidRDefault="007F74FA" w:rsidP="007F74FA">
      <w:pPr>
        <w:widowControl/>
        <w:numPr>
          <w:ilvl w:val="0"/>
          <w:numId w:val="2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ゲート入りのタイミングが完璧：</w:t>
      </w: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 xml:space="preserve"> 2日目の夜23:00に金沢を出ることで、3日目の朝7:30というゲートオープン直後の最適な時間に平湯へ到着できます。</w:t>
      </w:r>
    </w:p>
    <w:p w14:paraId="2CB4AF8A" w14:textId="77777777" w:rsidR="007F74FA" w:rsidRPr="007F74FA" w:rsidRDefault="007F74FA" w:rsidP="007F74FA">
      <w:pPr>
        <w:widowControl/>
        <w:numPr>
          <w:ilvl w:val="0"/>
          <w:numId w:val="2"/>
        </w:numPr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睡眠マネジメント：</w:t>
      </w: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 xml:space="preserve"> 2日目の夕方に金沢で4時間しっかり寝られるため、もっとも集中力が必要な「乗鞍の登り・下り」を万全の体力でこなせます。その代わり、3日目の夜（ゆめのゆ2回目）からは寝ずにゴールまで走り抜く、後半型の勝負プランになります。</w:t>
      </w:r>
    </w:p>
    <w:p w14:paraId="2ABF0BB0" w14:textId="77777777" w:rsidR="007F74FA" w:rsidRPr="007F74FA" w:rsidRDefault="007F74FA" w:rsidP="007F74FA">
      <w:pPr>
        <w:widowControl/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この正確なキューシートの距離であれば、道中のパンクなどのトラブルに備えて、4日目の平坦区間でどれだけグロススピードを維持できるかが勝負の分かれ目になりそうです。</w:t>
      </w:r>
    </w:p>
    <w:p w14:paraId="7E302E82" w14:textId="77777777" w:rsidR="007F74FA" w:rsidRPr="007F74FA" w:rsidRDefault="007F74FA" w:rsidP="007F74FA">
      <w:pPr>
        <w:widowControl/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</w:pP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もし「4日目の琵琶湖周辺でのさらに細かい通過予想タイム」や「必要な防寒装備のボリューム」などについて気になる点があれば、いつでも</w:t>
      </w:r>
      <w:r w:rsidRPr="007F74FA">
        <w:rPr>
          <w:rFonts w:ascii="BIZ UDゴシック" w:eastAsia="BIZ UDゴシック" w:hAnsi="BIZ UDゴシック" w:cs="Arial"/>
          <w:b/>
          <w:bCs/>
          <w:color w:val="auto"/>
          <w:kern w:val="0"/>
          <w:sz w:val="24"/>
          <w:szCs w:val="24"/>
          <w14:ligatures w14:val="none"/>
        </w:rPr>
        <w:t>次のステップ</w:t>
      </w:r>
      <w:r w:rsidRPr="007F74FA">
        <w:rPr>
          <w:rFonts w:ascii="BIZ UDゴシック" w:eastAsia="BIZ UDゴシック" w:hAnsi="BIZ UDゴシック" w:cs="Arial"/>
          <w:color w:val="auto"/>
          <w:kern w:val="0"/>
          <w:sz w:val="24"/>
          <w:szCs w:val="24"/>
          <w14:ligatures w14:val="none"/>
        </w:rPr>
        <w:t>をご提案しますので教えてください！</w:t>
      </w:r>
    </w:p>
    <w:p w14:paraId="2DF6BF44" w14:textId="77777777" w:rsidR="003509F5" w:rsidRPr="007F74FA" w:rsidRDefault="003509F5"/>
    <w:sectPr w:rsidR="003509F5" w:rsidRPr="007F74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B1BAA"/>
    <w:multiLevelType w:val="multilevel"/>
    <w:tmpl w:val="0428C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A57F68"/>
    <w:multiLevelType w:val="multilevel"/>
    <w:tmpl w:val="F7A2A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146424">
    <w:abstractNumId w:val="1"/>
  </w:num>
  <w:num w:numId="2" w16cid:durableId="1181973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FA"/>
    <w:rsid w:val="00301BD8"/>
    <w:rsid w:val="003509F5"/>
    <w:rsid w:val="007F74FA"/>
    <w:rsid w:val="00B97787"/>
    <w:rsid w:val="00C157F1"/>
    <w:rsid w:val="00F07A31"/>
    <w:rsid w:val="00F4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BA24F4"/>
  <w15:chartTrackingRefBased/>
  <w15:docId w15:val="{BAE93167-916E-4662-ACDB-08E279861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ＭＳ ゴシック" w:cs="ＭＳ ゴシック"/>
        <w:color w:val="232330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F74F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7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74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74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74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74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74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74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74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F74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F74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F74F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F74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F74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F74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F74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F74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F74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F74FA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F74F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74F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F74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74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F74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74F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F74F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F7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F74F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F74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21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46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65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82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5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桑田　芳昭</dc:creator>
  <cp:keywords/>
  <dc:description/>
  <cp:lastModifiedBy>桑田　芳昭</cp:lastModifiedBy>
  <cp:revision>1</cp:revision>
  <dcterms:created xsi:type="dcterms:W3CDTF">2026-09-09T06:05:00Z</dcterms:created>
  <dcterms:modified xsi:type="dcterms:W3CDTF">2026-09-09T06:36:00Z</dcterms:modified>
</cp:coreProperties>
</file>